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0E" w:rsidRPr="0037250E" w:rsidRDefault="0037250E" w:rsidP="00372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2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Wszystkich kandydatów aplikujących do pracy w Uniwersyteckim Dziecięcym Szpitalu Klinicznym im. L. Zamenhofa w Białymstoku prosimy o zapoznanie się z klauzulą dotyczącą przetwarzania danych osobowych,  dołączenia do dokumentów (CV lub listu motywacyjnego) poniższych oświadczeń i zaznaczenie wybranej/</w:t>
      </w:r>
      <w:proofErr w:type="spellStart"/>
      <w:r w:rsidRPr="00372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nych</w:t>
      </w:r>
      <w:proofErr w:type="spellEnd"/>
      <w:r w:rsidRPr="00372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zgody/</w:t>
      </w:r>
      <w:proofErr w:type="spellStart"/>
      <w:r w:rsidRPr="00372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zgód</w:t>
      </w:r>
      <w:proofErr w:type="spellEnd"/>
      <w:r w:rsidRPr="00372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37250E" w:rsidRDefault="0037250E" w:rsidP="00D5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37FC" w:rsidRPr="00957BEB" w:rsidRDefault="00D537FC" w:rsidP="00D5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B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Oświadczenia, które należy dołączyć do dokumentów aplikacyjnych (pod CV bądź listem motywacyjnym):</w:t>
      </w:r>
    </w:p>
    <w:p w:rsidR="009604EB" w:rsidRPr="009604EB" w:rsidRDefault="009604EB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92"/>
      </w:r>
      <w:r w:rsidRPr="009604EB">
        <w:rPr>
          <w:rStyle w:val="Uwydatnienie"/>
          <w:rFonts w:ascii="Times New Roman" w:hAnsi="Times New Roman" w:cs="Times New Roman"/>
          <w:i w:val="0"/>
        </w:rPr>
        <w:t>Wyrażam zgodę* na przetwarzanie moich danych osobowych w celu obecnej rekrutacji do UDSK w Białymstoku,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D537FC" w:rsidRPr="00D537FC" w:rsidRDefault="009604EB" w:rsidP="00D5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92"/>
      </w:r>
      <w:r w:rsidR="00D537FC"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zgodę* na przetwarzanie danych osobowych w celu wykorzystania ich w kolejnych naborach prowadzonych przez </w:t>
      </w:r>
      <w:r w:rsid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UDSK w Białymstoku</w:t>
      </w:r>
      <w:r w:rsidR="00D537FC"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najbliższych </w:t>
      </w:r>
      <w:r w:rsidR="00A2136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D537FC"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 miesięcy.</w:t>
      </w:r>
    </w:p>
    <w:p w:rsidR="00D537FC" w:rsidRPr="00D537FC" w:rsidRDefault="00D537FC" w:rsidP="00D5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92"/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zgodę* na przetwarzanie moich danych osobowych zawartych w liście motywacyjnym oraz załączonych do niego dokumentach - wymagane jeśli przekazane dane obejmują szczególne kategorie danych, o których mowa w art. 9 ust. 1 RODO.</w:t>
      </w:r>
    </w:p>
    <w:p w:rsidR="00D537FC" w:rsidRPr="00D537FC" w:rsidRDefault="00D537FC" w:rsidP="00D5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*- Zaznacz krzyżykiem właściwe pole wyboru</w:t>
      </w:r>
    </w:p>
    <w:p w:rsidR="00D537FC" w:rsidRPr="00D537FC" w:rsidRDefault="00D537FC" w:rsidP="00D53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</w:p>
    <w:p w:rsidR="00D537FC" w:rsidRPr="00D537FC" w:rsidRDefault="00D537FC" w:rsidP="00D53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kandydata do pracy</w:t>
      </w:r>
    </w:p>
    <w:p w:rsidR="0037250E" w:rsidRDefault="0037250E" w:rsidP="00D5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37FC" w:rsidRPr="00D537FC" w:rsidRDefault="00D537FC" w:rsidP="00D5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dotyczące przetwarzania danych osobowych</w:t>
      </w:r>
    </w:p>
    <w:p w:rsidR="00D537FC" w:rsidRPr="00D537FC" w:rsidRDefault="00D537FC" w:rsidP="00D5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</w:p>
    <w:p w:rsidR="00D537FC" w:rsidRPr="00D537FC" w:rsidRDefault="00D537FC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przetwarzanych w ramach procesu rekrutacji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Dziecięcy Szpital Kliniczny im. Ludwika Zamenhofa w Białymstoku, ul. Waszyngtona 17, 15-274 Białystok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pracodawca, za którego czynności z zakresu prawa pracy dokonuje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Uniwersyteckiego Dziecięcego Szpitala Klinicznego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37FC" w:rsidRPr="00D537FC" w:rsidRDefault="00D537FC" w:rsidP="00D5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D537FC" w:rsidRPr="00D537FC" w:rsidRDefault="00D537FC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się Państwo kontaktować z wyznaczonym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UDSK 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pod adresem:</w:t>
      </w:r>
    </w:p>
    <w:p w:rsidR="00D537FC" w:rsidRPr="00D537FC" w:rsidRDefault="00D537FC" w:rsidP="009604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Uniwersytecki Dziecięcy Szpital Kliniczny im. L. Zamenhofa w Białymstoku, ul. Waszyngtona 17, 15-274 Białystok</w:t>
      </w:r>
    </w:p>
    <w:p w:rsidR="00D537FC" w:rsidRPr="00D537FC" w:rsidRDefault="00D537FC" w:rsidP="009604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hyperlink r:id="rId5" w:history="1">
        <w:r w:rsidRPr="006A7D6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iodo@udsk.pl</w:t>
        </w:r>
      </w:hyperlink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37FC" w:rsidRPr="00D537FC" w:rsidRDefault="00D537FC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 podstawy przetwarzania</w:t>
      </w:r>
    </w:p>
    <w:p w:rsidR="00D537FC" w:rsidRPr="00D537FC" w:rsidRDefault="00D537FC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w zakresie wskazanym w przepisach prawa pracy </w:t>
      </w:r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 celu przeprowadzenia obecnego postępowania rekrutacyjnego</w:t>
      </w:r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inne dane, w tym dane do kontaktu, na podstawie zgody</w:t>
      </w:r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w dowolnym czasie.</w:t>
      </w:r>
    </w:p>
    <w:p w:rsidR="00D537FC" w:rsidRPr="00D537FC" w:rsidRDefault="00B51FF6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Dziecięcy Szpital Kliniczny im. L. Zamenhofa w Białymstoku</w:t>
      </w:r>
      <w:r w:rsidR="00D537FC"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przetwarzał Państwa dane osobowe, także w kolejnych naborach pracowników jeżeli wyrażą Państwo na to zgodę</w:t>
      </w:r>
      <w:r w:rsidR="00D537FC"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="00D537FC"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w dowolnym czasie.</w:t>
      </w:r>
    </w:p>
    <w:p w:rsidR="00D537FC" w:rsidRDefault="00D537FC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 dokumentach zawarte są dane, o których mowa w art. 9 ust. 1 RODO konieczna będzie Państwa zgoda na ich przetwarzanie</w:t>
      </w:r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w dowolnym czasie.</w:t>
      </w:r>
    </w:p>
    <w:p w:rsidR="00004969" w:rsidRPr="00D537FC" w:rsidRDefault="00EE1F0E" w:rsidP="0000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F0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004969" w:rsidRPr="00D537FC" w:rsidRDefault="00004969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22</w:t>
      </w:r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zm.);</w:t>
      </w:r>
    </w:p>
    <w:p w:rsidR="00004969" w:rsidRPr="00D537FC" w:rsidRDefault="00004969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(dalej: RODO);</w:t>
      </w:r>
    </w:p>
    <w:p w:rsidR="00004969" w:rsidRPr="00D537FC" w:rsidRDefault="00004969" w:rsidP="0000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 ust. 1 lit a RODO;</w:t>
      </w:r>
    </w:p>
    <w:p w:rsidR="00004969" w:rsidRPr="00D537FC" w:rsidRDefault="00004969" w:rsidP="0000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 ust. 1 lit a RODO;</w:t>
      </w:r>
    </w:p>
    <w:p w:rsidR="00004969" w:rsidRDefault="00004969" w:rsidP="0000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 ust. 2 lit. a RODO.</w:t>
      </w:r>
    </w:p>
    <w:p w:rsidR="00004969" w:rsidRDefault="00EE1F0E" w:rsidP="00D5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F0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A2136E" w:rsidRPr="00D537FC" w:rsidRDefault="00A2136E" w:rsidP="00A2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:rsidR="00A2136E" w:rsidRPr="00D537FC" w:rsidRDefault="00A2136E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zgromadzone na potrzeby rekrutacji nie będą przekazywane innym podmiotom.</w:t>
      </w:r>
    </w:p>
    <w:p w:rsidR="00A2136E" w:rsidRPr="00D537FC" w:rsidRDefault="00A2136E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A2136E" w:rsidRPr="00D537FC" w:rsidRDefault="00A2136E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zgromadzone w obecnym procesie rekrutacyjnym będą przechowywane do zakończenia procesu rekrutacji.</w:t>
      </w:r>
    </w:p>
    <w:p w:rsidR="00A2136E" w:rsidRDefault="00A2136E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wyrażonej przez Państwa zgody na wykorzystywane danych osobowych dla celów przyszłych rekrutacji, Państwa dane będą wykorzystywane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 miesięcy.</w:t>
      </w:r>
    </w:p>
    <w:p w:rsidR="00A2136E" w:rsidRPr="00D537FC" w:rsidRDefault="00A2136E" w:rsidP="00A2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Prawa osób, których dane dotyczą</w:t>
      </w:r>
    </w:p>
    <w:p w:rsidR="00A2136E" w:rsidRPr="00D537FC" w:rsidRDefault="00A2136E" w:rsidP="00A2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do:</w:t>
      </w:r>
    </w:p>
    <w:p w:rsidR="00A2136E" w:rsidRPr="00D537FC" w:rsidRDefault="00A2136E" w:rsidP="00A21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</w:t>
      </w:r>
    </w:p>
    <w:p w:rsidR="00A2136E" w:rsidRPr="00D537FC" w:rsidRDefault="00A2136E" w:rsidP="00A21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:rsidR="00A2136E" w:rsidRPr="00D537FC" w:rsidRDefault="00A2136E" w:rsidP="00A21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:rsidR="00A2136E" w:rsidRPr="00D537FC" w:rsidRDefault="00A2136E" w:rsidP="00A21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osobowych;</w:t>
      </w:r>
    </w:p>
    <w:p w:rsidR="00A2136E" w:rsidRPr="00D537FC" w:rsidRDefault="00A2136E" w:rsidP="00A21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 UODO (na adres Urzędu Ochrony Danych Osobowych, ul. Stawki 2, 00 - 193 Warszawa)</w:t>
      </w:r>
    </w:p>
    <w:p w:rsidR="00A2136E" w:rsidRPr="00D537FC" w:rsidRDefault="00A2136E" w:rsidP="00A2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 wymogu podania danych</w:t>
      </w:r>
    </w:p>
    <w:p w:rsidR="00D26587" w:rsidRPr="00004969" w:rsidRDefault="00A2136E" w:rsidP="00960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w zakresie wynikającym z art. 22</w:t>
      </w:r>
      <w:r w:rsidRPr="00D537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5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jest niezbędne, aby uczestniczyć w postępowaniu rekrutacyjnym. Podanie przez Państwa innych danych jest dobrowolne.</w:t>
      </w:r>
    </w:p>
    <w:sectPr w:rsidR="00D26587" w:rsidRPr="00004969" w:rsidSect="00EE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914"/>
    <w:multiLevelType w:val="multilevel"/>
    <w:tmpl w:val="38E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52DAC"/>
    <w:multiLevelType w:val="multilevel"/>
    <w:tmpl w:val="B566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D2D4D"/>
    <w:multiLevelType w:val="multilevel"/>
    <w:tmpl w:val="57D8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7FC"/>
    <w:rsid w:val="00004969"/>
    <w:rsid w:val="002207B2"/>
    <w:rsid w:val="0037250E"/>
    <w:rsid w:val="00557EC3"/>
    <w:rsid w:val="00763C30"/>
    <w:rsid w:val="009319C1"/>
    <w:rsid w:val="00957BEB"/>
    <w:rsid w:val="009604EB"/>
    <w:rsid w:val="00A2136E"/>
    <w:rsid w:val="00B51FF6"/>
    <w:rsid w:val="00C51849"/>
    <w:rsid w:val="00D26587"/>
    <w:rsid w:val="00D537FC"/>
    <w:rsid w:val="00EE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7F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60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ud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</cp:lastModifiedBy>
  <cp:revision>3</cp:revision>
  <dcterms:created xsi:type="dcterms:W3CDTF">2018-08-09T12:07:00Z</dcterms:created>
  <dcterms:modified xsi:type="dcterms:W3CDTF">2018-08-09T12:10:00Z</dcterms:modified>
</cp:coreProperties>
</file>